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9F2DC" w14:textId="13F1D9B3" w:rsidR="00006FFD" w:rsidRDefault="00006FFD" w:rsidP="005A2CDF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4039647F" w14:textId="74D12603" w:rsidR="00227FCA" w:rsidRDefault="00227FCA" w:rsidP="00227FCA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16AC450B" w14:textId="77777777" w:rsidR="00227FCA" w:rsidRDefault="00227FCA" w:rsidP="00227FCA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565786B4" w14:textId="190BB6A1" w:rsidR="005A2CDF" w:rsidRDefault="005A2CDF" w:rsidP="00006FFD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     </w:t>
      </w:r>
      <w:r>
        <w:rPr>
          <w:rFonts w:ascii="David" w:hAnsi="David" w:cs="David"/>
          <w:sz w:val="28"/>
          <w:szCs w:val="28"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                                                                                                                              17/06/2020</w:t>
      </w:r>
    </w:p>
    <w:p w14:paraId="0700BE2B" w14:textId="77777777" w:rsidR="00227FCA" w:rsidRDefault="00227FCA" w:rsidP="005A2CDF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16D12A95" w14:textId="77777777" w:rsidR="00227FCA" w:rsidRDefault="00227FCA" w:rsidP="00227FCA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76D79635" w14:textId="0DEF7078" w:rsidR="005A2CDF" w:rsidRDefault="005A2CDF" w:rsidP="00227FCA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פרוטוקול  מליאת  מועצה  טלפונית  שלא  מן  המניין  מס': </w:t>
      </w:r>
      <w:r w:rsidR="00006FFD">
        <w:rPr>
          <w:rFonts w:ascii="David" w:hAnsi="David" w:cs="David" w:hint="cs"/>
          <w:sz w:val="28"/>
          <w:szCs w:val="28"/>
          <w:rtl/>
          <w:lang w:bidi="he-IL"/>
        </w:rPr>
        <w:t xml:space="preserve"> 04/2020  שהתקיימה  ביום  17/06/2020  בשעות  14:00  - 12:50 ,  שיחות  טלפון  שנערכו  </w:t>
      </w:r>
      <w:r w:rsidR="00A56284">
        <w:rPr>
          <w:rFonts w:ascii="David" w:hAnsi="David" w:cs="David" w:hint="cs"/>
          <w:sz w:val="28"/>
          <w:szCs w:val="28"/>
          <w:rtl/>
          <w:lang w:bidi="he-IL"/>
        </w:rPr>
        <w:t>בי</w:t>
      </w:r>
      <w:r w:rsidR="00006FFD">
        <w:rPr>
          <w:rFonts w:ascii="David" w:hAnsi="David" w:cs="David" w:hint="cs"/>
          <w:sz w:val="28"/>
          <w:szCs w:val="28"/>
          <w:rtl/>
          <w:lang w:bidi="he-IL"/>
        </w:rPr>
        <w:t xml:space="preserve">ן  סאלח  </w:t>
      </w:r>
      <w:proofErr w:type="spellStart"/>
      <w:r w:rsidR="00006FFD">
        <w:rPr>
          <w:rFonts w:ascii="David" w:hAnsi="David" w:cs="David" w:hint="cs"/>
          <w:sz w:val="28"/>
          <w:szCs w:val="28"/>
          <w:rtl/>
          <w:lang w:bidi="he-IL"/>
        </w:rPr>
        <w:t>פארס</w:t>
      </w:r>
      <w:proofErr w:type="spellEnd"/>
      <w:r w:rsidR="00006FFD">
        <w:rPr>
          <w:rFonts w:ascii="David" w:hAnsi="David" w:cs="David" w:hint="cs"/>
          <w:sz w:val="28"/>
          <w:szCs w:val="28"/>
          <w:rtl/>
          <w:lang w:bidi="he-IL"/>
        </w:rPr>
        <w:t>-  מזכיר  המועצה  לבין חברי  המליאה.</w:t>
      </w:r>
    </w:p>
    <w:p w14:paraId="47AE4800" w14:textId="040D07D6" w:rsidR="00006FFD" w:rsidRDefault="00006FFD" w:rsidP="00006FFD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02F25C6F" w14:textId="3A4FD7A3" w:rsidR="00006FFD" w:rsidRDefault="00006FFD" w:rsidP="00006FFD">
      <w:pPr>
        <w:pStyle w:val="a7"/>
        <w:bidi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משתתפים  ה"ה:</w:t>
      </w:r>
    </w:p>
    <w:p w14:paraId="137638FC" w14:textId="7BA8C741" w:rsidR="00006FFD" w:rsidRDefault="00006FFD" w:rsidP="00006FFD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מחמוד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בוקאעי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-  ראש  המועצה</w:t>
      </w:r>
    </w:p>
    <w:p w14:paraId="14F0F902" w14:textId="566372D3" w:rsidR="00006FFD" w:rsidRDefault="00006FFD" w:rsidP="00006FFD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מוחמד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שחאדה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-  מ"מ  ראש  המועצה</w:t>
      </w:r>
    </w:p>
    <w:p w14:paraId="4038D9E0" w14:textId="5EF2F053" w:rsidR="00006FFD" w:rsidRDefault="00006FFD" w:rsidP="00006FFD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נהאד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זעיר</w:t>
      </w:r>
    </w:p>
    <w:p w14:paraId="28FA8216" w14:textId="31126CB6" w:rsidR="00006FFD" w:rsidRDefault="00006FFD" w:rsidP="00006FFD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מועתסם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ח'טיב</w:t>
      </w:r>
      <w:proofErr w:type="spellEnd"/>
    </w:p>
    <w:p w14:paraId="2AE1500B" w14:textId="11E10EFB" w:rsidR="00006FFD" w:rsidRDefault="00006FFD" w:rsidP="00006FFD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סעיד  עבד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אלרחמאן</w:t>
      </w:r>
      <w:proofErr w:type="spellEnd"/>
    </w:p>
    <w:p w14:paraId="02086218" w14:textId="3203985C" w:rsidR="00006FFD" w:rsidRDefault="00006FFD" w:rsidP="00006FFD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מוסא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חמיד</w:t>
      </w:r>
      <w:proofErr w:type="spellEnd"/>
    </w:p>
    <w:p w14:paraId="4EF8BEF0" w14:textId="00B973E8" w:rsidR="00006FFD" w:rsidRDefault="00006FFD" w:rsidP="00006FFD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עומר  אבו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דעוף</w:t>
      </w:r>
      <w:proofErr w:type="spellEnd"/>
    </w:p>
    <w:p w14:paraId="65A04007" w14:textId="03FF0598" w:rsidR="00006FFD" w:rsidRDefault="00006FFD" w:rsidP="00006FFD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אחמד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שחאדה</w:t>
      </w:r>
      <w:proofErr w:type="spellEnd"/>
    </w:p>
    <w:p w14:paraId="6986538F" w14:textId="6251CE90" w:rsidR="00006FFD" w:rsidRDefault="00006FFD" w:rsidP="00006FFD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חלים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היב</w:t>
      </w:r>
      <w:proofErr w:type="spellEnd"/>
    </w:p>
    <w:p w14:paraId="776E5442" w14:textId="1A8620DF" w:rsidR="00006FFD" w:rsidRDefault="00006FFD" w:rsidP="00006FFD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עווד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עבד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אלחלים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>.</w:t>
      </w:r>
    </w:p>
    <w:p w14:paraId="26A7DD96" w14:textId="10EC7D6A" w:rsidR="00006FFD" w:rsidRDefault="00006FFD" w:rsidP="00006FFD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5B940EA4" w14:textId="466876B0" w:rsidR="00006FFD" w:rsidRDefault="00006FFD" w:rsidP="00006FFD">
      <w:pPr>
        <w:pStyle w:val="a7"/>
        <w:bidi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סדר  היום :</w:t>
      </w:r>
    </w:p>
    <w:p w14:paraId="309E13E2" w14:textId="2B4A25F7" w:rsidR="00006FFD" w:rsidRDefault="00006FFD" w:rsidP="00006FFD">
      <w:pPr>
        <w:pStyle w:val="a7"/>
        <w:numPr>
          <w:ilvl w:val="0"/>
          <w:numId w:val="1"/>
        </w:numPr>
        <w:bidi/>
        <w:rPr>
          <w:rFonts w:ascii="David" w:hAnsi="David" w:cs="David"/>
          <w:sz w:val="28"/>
          <w:szCs w:val="28"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 אישור  עריכת ישיבת  מליאה  טלפונית  שלא  מן  המניין</w:t>
      </w:r>
    </w:p>
    <w:p w14:paraId="72F08F9B" w14:textId="2430B0EF" w:rsidR="00006FFD" w:rsidRDefault="00006FFD" w:rsidP="00006FFD">
      <w:pPr>
        <w:pStyle w:val="a7"/>
        <w:numPr>
          <w:ilvl w:val="0"/>
          <w:numId w:val="1"/>
        </w:numPr>
        <w:bidi/>
        <w:rPr>
          <w:rFonts w:ascii="David" w:hAnsi="David" w:cs="David"/>
          <w:sz w:val="28"/>
          <w:szCs w:val="28"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אישור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תב"ר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גן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ק"קל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ע"ס:  1400  אלפי  ₪ (מימון קרן  קיימת  לישראל) .</w:t>
      </w:r>
    </w:p>
    <w:p w14:paraId="7B0090EB" w14:textId="5FC48E3E" w:rsidR="00006FFD" w:rsidRDefault="00006FFD" w:rsidP="00006FFD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1291B891" w14:textId="6B400677" w:rsidR="00006FFD" w:rsidRDefault="00006FFD" w:rsidP="00006FFD">
      <w:pPr>
        <w:pStyle w:val="a7"/>
        <w:bidi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נדון  סוכם  והוחלט :</w:t>
      </w:r>
    </w:p>
    <w:p w14:paraId="1244E132" w14:textId="25BC222C" w:rsidR="00006FFD" w:rsidRDefault="00006FFD" w:rsidP="00006FFD">
      <w:pPr>
        <w:pStyle w:val="a7"/>
        <w:numPr>
          <w:ilvl w:val="0"/>
          <w:numId w:val="2"/>
        </w:numPr>
        <w:bidi/>
        <w:rPr>
          <w:rFonts w:ascii="David" w:hAnsi="David" w:cs="David"/>
          <w:sz w:val="28"/>
          <w:szCs w:val="28"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אישור  עריכת  מליאה  טלפונית  שלא  מן  המניין</w:t>
      </w:r>
    </w:p>
    <w:p w14:paraId="3D77B9B1" w14:textId="351B8E9F" w:rsidR="00006FFD" w:rsidRDefault="00006FFD" w:rsidP="00006FFD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2CB9AAD3" w14:textId="34B56995" w:rsidR="00C164F4" w:rsidRPr="00A13B7A" w:rsidRDefault="00006FFD" w:rsidP="00A13B7A">
      <w:pPr>
        <w:pStyle w:val="a7"/>
        <w:numPr>
          <w:ilvl w:val="0"/>
          <w:numId w:val="3"/>
        </w:numPr>
        <w:bidi/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כל  חברי  המועצה  פה  אחד  בעד  וללא  מתנגדים, </w:t>
      </w:r>
      <w:r w:rsidR="00A13B7A">
        <w:rPr>
          <w:rFonts w:ascii="David" w:hAnsi="David" w:cs="David" w:hint="cs"/>
          <w:sz w:val="28"/>
          <w:szCs w:val="28"/>
          <w:rtl/>
          <w:lang w:bidi="he-IL"/>
        </w:rPr>
        <w:t>אושר  לערוך  מליאה טלפונית  שלא  מן  המניין.</w:t>
      </w:r>
    </w:p>
    <w:p w14:paraId="2EA038AB" w14:textId="5ADC6561" w:rsidR="00A13B7A" w:rsidRPr="00A13B7A" w:rsidRDefault="00A13B7A" w:rsidP="00A13B7A">
      <w:pPr>
        <w:pStyle w:val="a7"/>
        <w:numPr>
          <w:ilvl w:val="0"/>
          <w:numId w:val="2"/>
        </w:numPr>
        <w:bidi/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אישור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תב"ר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ק"קל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ע"ס  1400  אלפי  ₪ ( מימון  קרן קיימת  לישראל) </w:t>
      </w:r>
    </w:p>
    <w:p w14:paraId="542A1F3E" w14:textId="3856C36C" w:rsidR="00A13B7A" w:rsidRPr="00A13B7A" w:rsidRDefault="00A56284" w:rsidP="00A13B7A">
      <w:pPr>
        <w:pStyle w:val="a7"/>
        <w:numPr>
          <w:ilvl w:val="0"/>
          <w:numId w:val="3"/>
        </w:numPr>
        <w:bidi/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כל  חברי  המועצה  פה  אחד  בעד  וללא  מתנגדים  אושר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תב"ר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גן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ק"קל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ע"ס :  1400  אלפי  ₪ .</w:t>
      </w:r>
    </w:p>
    <w:p w14:paraId="6D83A67C" w14:textId="77777777" w:rsidR="00A13B7A" w:rsidRDefault="00A13B7A" w:rsidP="00A13B7A">
      <w:pPr>
        <w:pStyle w:val="a7"/>
        <w:bidi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</w:p>
    <w:p w14:paraId="5A1D2333" w14:textId="77777777" w:rsidR="00227FCA" w:rsidRDefault="00227FCA" w:rsidP="00A13B7A">
      <w:pPr>
        <w:pStyle w:val="a7"/>
        <w:bidi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</w:p>
    <w:p w14:paraId="25A1F060" w14:textId="715B6420" w:rsidR="00A13B7A" w:rsidRDefault="00A13B7A" w:rsidP="00227FCA">
      <w:pPr>
        <w:pStyle w:val="a7"/>
        <w:bidi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עווד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 xml:space="preserve">  עבד </w:t>
      </w: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אלחלים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:</w:t>
      </w:r>
    </w:p>
    <w:p w14:paraId="2B349B9F" w14:textId="09BD7973" w:rsidR="00A13B7A" w:rsidRDefault="00A13B7A" w:rsidP="00A13B7A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אני מסכים  לאישור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התב"ר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אך  יש  לי  מס'  בירורים ,  לאור  משבר  הקורונה  ולא  ניתן  לקיים  ישיבות  המליאה  פיזית  במשרדי  המועצה  כאשר  היש</w:t>
      </w:r>
      <w:r w:rsidR="0066136C">
        <w:rPr>
          <w:rFonts w:ascii="David" w:hAnsi="David" w:cs="David" w:hint="cs"/>
          <w:sz w:val="28"/>
          <w:szCs w:val="28"/>
          <w:rtl/>
          <w:lang w:bidi="he-IL"/>
        </w:rPr>
        <w:t>י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בות  של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התב"רים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</w:t>
      </w:r>
      <w:r w:rsidR="0066136C">
        <w:rPr>
          <w:rFonts w:ascii="David" w:hAnsi="David" w:cs="David" w:hint="cs"/>
          <w:sz w:val="28"/>
          <w:szCs w:val="28"/>
          <w:rtl/>
          <w:lang w:bidi="he-IL"/>
        </w:rPr>
        <w:t xml:space="preserve">עם חברי  המועצה  באופן  טלפוני </w:t>
      </w:r>
      <w:r w:rsidR="00A56284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66136C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proofErr w:type="spellStart"/>
      <w:r w:rsidR="0066136C">
        <w:rPr>
          <w:rFonts w:ascii="David" w:hAnsi="David" w:cs="David" w:hint="cs"/>
          <w:sz w:val="28"/>
          <w:szCs w:val="28"/>
          <w:rtl/>
          <w:lang w:bidi="he-IL"/>
        </w:rPr>
        <w:t>ספיציפי</w:t>
      </w:r>
      <w:proofErr w:type="spellEnd"/>
      <w:r w:rsidR="0066136C">
        <w:rPr>
          <w:rFonts w:ascii="David" w:hAnsi="David" w:cs="David" w:hint="cs"/>
          <w:sz w:val="28"/>
          <w:szCs w:val="28"/>
          <w:rtl/>
          <w:lang w:bidi="he-IL"/>
        </w:rPr>
        <w:t xml:space="preserve">  </w:t>
      </w:r>
      <w:proofErr w:type="spellStart"/>
      <w:r w:rsidR="0066136C">
        <w:rPr>
          <w:rFonts w:ascii="David" w:hAnsi="David" w:cs="David" w:hint="cs"/>
          <w:sz w:val="28"/>
          <w:szCs w:val="28"/>
          <w:rtl/>
          <w:lang w:bidi="he-IL"/>
        </w:rPr>
        <w:t>לתב"ר</w:t>
      </w:r>
      <w:proofErr w:type="spellEnd"/>
      <w:r w:rsidR="0066136C">
        <w:rPr>
          <w:rFonts w:ascii="David" w:hAnsi="David" w:cs="David" w:hint="cs"/>
          <w:sz w:val="28"/>
          <w:szCs w:val="28"/>
          <w:rtl/>
          <w:lang w:bidi="he-IL"/>
        </w:rPr>
        <w:t xml:space="preserve">  זה  מדובר  במימון  ע"ס  1400  אלפי  ₪  להקמת  גן  </w:t>
      </w:r>
      <w:proofErr w:type="spellStart"/>
      <w:r w:rsidR="0066136C">
        <w:rPr>
          <w:rFonts w:ascii="David" w:hAnsi="David" w:cs="David" w:hint="cs"/>
          <w:sz w:val="28"/>
          <w:szCs w:val="28"/>
          <w:rtl/>
          <w:lang w:bidi="he-IL"/>
        </w:rPr>
        <w:t>ק"קל</w:t>
      </w:r>
      <w:proofErr w:type="spellEnd"/>
      <w:r w:rsidR="0066136C">
        <w:rPr>
          <w:rFonts w:ascii="David" w:hAnsi="David" w:cs="David" w:hint="cs"/>
          <w:sz w:val="28"/>
          <w:szCs w:val="28"/>
          <w:rtl/>
          <w:lang w:bidi="he-IL"/>
        </w:rPr>
        <w:t xml:space="preserve">  בשכונה  המזרחית  בכפר  אני  רוצה  </w:t>
      </w:r>
      <w:r w:rsidR="00EC28D3">
        <w:rPr>
          <w:rFonts w:ascii="David" w:hAnsi="David" w:cs="David" w:hint="cs"/>
          <w:sz w:val="28"/>
          <w:szCs w:val="28"/>
          <w:rtl/>
          <w:lang w:bidi="he-IL"/>
        </w:rPr>
        <w:t>לברר  מס'  בירורים .</w:t>
      </w:r>
    </w:p>
    <w:p w14:paraId="3649C032" w14:textId="7393D774" w:rsidR="00EC28D3" w:rsidRPr="00EC28D3" w:rsidRDefault="00EC28D3" w:rsidP="00EC28D3">
      <w:pPr>
        <w:pStyle w:val="a7"/>
        <w:numPr>
          <w:ilvl w:val="0"/>
          <w:numId w:val="4"/>
        </w:numPr>
        <w:bidi/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היכן  אמור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להתבציע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הקמת  אותו  גן  האם  יבוצע  על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המסליעה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הבנויה  שם  ובהקמתה הושקעו  מאות  אלפי  ₪   בעבר  או  שמא  במקום  אחר  אשר  ראוי  יותר  להקמת  הגן  מע</w:t>
      </w:r>
      <w:r w:rsidR="00A56284">
        <w:rPr>
          <w:rFonts w:ascii="David" w:hAnsi="David" w:cs="David" w:hint="cs"/>
          <w:sz w:val="28"/>
          <w:szCs w:val="28"/>
          <w:rtl/>
          <w:lang w:bidi="he-IL"/>
        </w:rPr>
        <w:t>ב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ר  לכביש  אשר  חוצה  את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המסליעה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לעבר  השני  של  הכביש .</w:t>
      </w:r>
    </w:p>
    <w:p w14:paraId="05F06266" w14:textId="7AA55B5C" w:rsidR="00EC28D3" w:rsidRDefault="00EC28D3" w:rsidP="00EC28D3">
      <w:pPr>
        <w:pStyle w:val="a7"/>
        <w:bidi/>
        <w:ind w:left="720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הגן  אינו  ברור  מבחינה  תכנונית  והנדסאית  איך  יוקם  ובאיזה  אופן,  מה  הוא  מכיל  ואיזה  מתקנים  אמורים  להיות  בו.</w:t>
      </w:r>
    </w:p>
    <w:p w14:paraId="5CBEAB68" w14:textId="77777777" w:rsidR="00227FCA" w:rsidRDefault="00227FCA" w:rsidP="00EC28D3">
      <w:pPr>
        <w:pStyle w:val="a7"/>
        <w:bidi/>
        <w:ind w:left="720"/>
        <w:rPr>
          <w:rFonts w:ascii="David" w:hAnsi="David" w:cs="David"/>
          <w:sz w:val="28"/>
          <w:szCs w:val="28"/>
          <w:rtl/>
          <w:lang w:bidi="he-IL"/>
        </w:rPr>
      </w:pPr>
    </w:p>
    <w:p w14:paraId="58AF7261" w14:textId="77777777" w:rsidR="00227FCA" w:rsidRDefault="00227FCA" w:rsidP="00227FCA">
      <w:pPr>
        <w:pStyle w:val="a7"/>
        <w:bidi/>
        <w:ind w:left="720"/>
        <w:rPr>
          <w:rFonts w:ascii="David" w:hAnsi="David" w:cs="David"/>
          <w:sz w:val="28"/>
          <w:szCs w:val="28"/>
          <w:rtl/>
          <w:lang w:bidi="he-IL"/>
        </w:rPr>
      </w:pPr>
    </w:p>
    <w:p w14:paraId="3E512AE6" w14:textId="77777777" w:rsidR="00227FCA" w:rsidRDefault="00227FCA" w:rsidP="00227FCA">
      <w:pPr>
        <w:pStyle w:val="a7"/>
        <w:bidi/>
        <w:ind w:left="720"/>
        <w:rPr>
          <w:rFonts w:ascii="David" w:hAnsi="David" w:cs="David"/>
          <w:sz w:val="28"/>
          <w:szCs w:val="28"/>
          <w:rtl/>
          <w:lang w:bidi="he-IL"/>
        </w:rPr>
      </w:pPr>
    </w:p>
    <w:p w14:paraId="323F0DA8" w14:textId="77777777" w:rsidR="00227FCA" w:rsidRDefault="00227FCA" w:rsidP="00227FCA">
      <w:pPr>
        <w:pStyle w:val="a7"/>
        <w:bidi/>
        <w:ind w:left="720"/>
        <w:rPr>
          <w:rFonts w:ascii="David" w:hAnsi="David" w:cs="David"/>
          <w:sz w:val="28"/>
          <w:szCs w:val="28"/>
          <w:rtl/>
          <w:lang w:bidi="he-IL"/>
        </w:rPr>
      </w:pPr>
    </w:p>
    <w:p w14:paraId="4DB23A11" w14:textId="77777777" w:rsidR="00227FCA" w:rsidRDefault="00227FCA" w:rsidP="00227FCA">
      <w:pPr>
        <w:pStyle w:val="a7"/>
        <w:bidi/>
        <w:ind w:left="720"/>
        <w:rPr>
          <w:rFonts w:ascii="David" w:hAnsi="David" w:cs="David"/>
          <w:sz w:val="28"/>
          <w:szCs w:val="28"/>
          <w:rtl/>
          <w:lang w:bidi="he-IL"/>
        </w:rPr>
      </w:pPr>
    </w:p>
    <w:p w14:paraId="13FB4998" w14:textId="77777777" w:rsidR="00227FCA" w:rsidRDefault="00227FCA" w:rsidP="00227FCA">
      <w:pPr>
        <w:pStyle w:val="a7"/>
        <w:bidi/>
        <w:ind w:left="720"/>
        <w:rPr>
          <w:rFonts w:ascii="David" w:hAnsi="David" w:cs="David"/>
          <w:sz w:val="28"/>
          <w:szCs w:val="28"/>
          <w:rtl/>
          <w:lang w:bidi="he-IL"/>
        </w:rPr>
      </w:pPr>
    </w:p>
    <w:p w14:paraId="34AEE523" w14:textId="2A430D7C" w:rsidR="00EC28D3" w:rsidRDefault="00EC28D3" w:rsidP="00227FCA">
      <w:pPr>
        <w:pStyle w:val="a7"/>
        <w:bidi/>
        <w:ind w:left="720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אני  אשמח  אם  האישורים  על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התב"רים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השונים  יהיו  בנוכחות  חברי  המועצה  לרבות  הדרגים  המקצועיים  במועצה  כדי  לתת  לנו  הסברים  מפורטים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ומדוייקים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בטרם  אישורי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התב"רים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.</w:t>
      </w:r>
    </w:p>
    <w:p w14:paraId="37E59E2B" w14:textId="457743EA" w:rsidR="00EC28D3" w:rsidRPr="00227FCA" w:rsidRDefault="00EC28D3" w:rsidP="00EC28D3">
      <w:pPr>
        <w:pStyle w:val="a7"/>
        <w:numPr>
          <w:ilvl w:val="0"/>
          <w:numId w:val="3"/>
        </w:numPr>
        <w:bidi/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כל  חברי  המועצה  פה  אחד  וללא  מתנגדים  אושר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תב"ר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גן  קק"ל  ע"ס: 1400  אלפי  ₪  </w:t>
      </w:r>
      <w:r w:rsidR="00227FCA">
        <w:rPr>
          <w:rFonts w:ascii="David" w:hAnsi="David" w:cs="David" w:hint="cs"/>
          <w:sz w:val="28"/>
          <w:szCs w:val="28"/>
          <w:rtl/>
          <w:lang w:bidi="he-IL"/>
        </w:rPr>
        <w:t>( מימון  קרן  קיימת  לישראל) .</w:t>
      </w:r>
    </w:p>
    <w:p w14:paraId="0B755089" w14:textId="2E9F5A28" w:rsidR="00227FCA" w:rsidRDefault="00227FCA" w:rsidP="00227FCA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325287D3" w14:textId="23317495" w:rsidR="00227FCA" w:rsidRDefault="00227FCA" w:rsidP="00227FCA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3B52442F" w14:textId="5E0E808F" w:rsidR="00227FCA" w:rsidRDefault="00227FCA" w:rsidP="00227FCA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6D66E4B5" w14:textId="1F60F023" w:rsidR="00227FCA" w:rsidRDefault="00227FCA" w:rsidP="00227FCA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64E93645" w14:textId="61D3E0D0" w:rsidR="00227FCA" w:rsidRDefault="00227FCA" w:rsidP="00227FCA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18646D0C" w14:textId="6E10ED4E" w:rsidR="00227FCA" w:rsidRDefault="00227FCA" w:rsidP="00227FCA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----------------------------                                                                        -------------------------</w:t>
      </w:r>
    </w:p>
    <w:p w14:paraId="1A6CCA97" w14:textId="097B97D4" w:rsidR="00227FCA" w:rsidRDefault="00227FCA" w:rsidP="00227FCA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סאלח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פארס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                                                                                           מחמוד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בוקאעי</w:t>
      </w:r>
      <w:proofErr w:type="spellEnd"/>
    </w:p>
    <w:p w14:paraId="657C525E" w14:textId="3908715D" w:rsidR="00227FCA" w:rsidRPr="00A13B7A" w:rsidRDefault="00227FCA" w:rsidP="00227FCA">
      <w:pPr>
        <w:pStyle w:val="a7"/>
        <w:bidi/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מזכיר  המועצה                                                                                         ראש  המועצה </w:t>
      </w:r>
    </w:p>
    <w:sectPr w:rsidR="00227FCA" w:rsidRPr="00A13B7A" w:rsidSect="00ED72FE">
      <w:headerReference w:type="default" r:id="rId5"/>
      <w:footerReference w:type="default" r:id="rId6"/>
      <w:pgSz w:w="11906" w:h="16838"/>
      <w:pgMar w:top="1546" w:right="1196" w:bottom="1440" w:left="1260" w:header="810" w:footer="36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77A94" w14:textId="77777777" w:rsidR="00ED72FE" w:rsidRDefault="00A56284" w:rsidP="00ED72FE">
    <w:pPr>
      <w:pStyle w:val="a5"/>
      <w:jc w:val="center"/>
      <w:rPr>
        <w:rtl/>
        <w:lang w:bidi="ar-SA"/>
      </w:rPr>
    </w:pPr>
    <w:r>
      <w:rPr>
        <w:rFonts w:hint="cs"/>
        <w:rtl/>
        <w:lang w:bidi="ar-SA"/>
      </w:rPr>
      <w:t>___________________________________________________________________</w:t>
    </w:r>
  </w:p>
  <w:p w14:paraId="100644C7" w14:textId="77777777" w:rsidR="00ED72FE" w:rsidRPr="007C48FA" w:rsidRDefault="00A56284" w:rsidP="00ED72FE">
    <w:pPr>
      <w:pStyle w:val="a3"/>
      <w:jc w:val="center"/>
      <w:rPr>
        <w:sz w:val="50"/>
        <w:szCs w:val="50"/>
        <w:rtl/>
        <w:lang w:bidi="ar-SA"/>
      </w:rPr>
    </w:pPr>
    <w:r w:rsidRPr="009947BF">
      <w:rPr>
        <w:rFonts w:hint="cs"/>
        <w:sz w:val="24"/>
        <w:szCs w:val="24"/>
        <w:rtl/>
        <w:lang w:bidi="ar-SA"/>
      </w:rPr>
      <w:t xml:space="preserve">تلفون:9951200-04 </w:t>
    </w:r>
    <w:proofErr w:type="spellStart"/>
    <w:r>
      <w:rPr>
        <w:rFonts w:hint="cs"/>
        <w:sz w:val="24"/>
        <w:szCs w:val="24"/>
        <w:rtl/>
        <w:lang w:bidi="ar-SA"/>
      </w:rPr>
      <w:t>ناسوخ</w:t>
    </w:r>
    <w:proofErr w:type="spellEnd"/>
    <w:r w:rsidRPr="009947BF">
      <w:rPr>
        <w:rFonts w:hint="cs"/>
        <w:sz w:val="24"/>
        <w:szCs w:val="24"/>
        <w:rtl/>
        <w:lang w:bidi="ar-SA"/>
      </w:rPr>
      <w:t>: 9883439-04</w:t>
    </w:r>
    <w:r>
      <w:rPr>
        <w:sz w:val="30"/>
        <w:szCs w:val="30"/>
        <w:lang w:bidi="ar-SA"/>
      </w:rPr>
      <w:t xml:space="preserve">  </w:t>
    </w:r>
    <w:r>
      <w:rPr>
        <w:rFonts w:cs="David" w:hint="cs"/>
        <w:sz w:val="24"/>
        <w:szCs w:val="24"/>
        <w:rtl/>
      </w:rPr>
      <w:t xml:space="preserve">  </w:t>
    </w:r>
    <w:r w:rsidRPr="009947BF">
      <w:rPr>
        <w:rFonts w:cs="David" w:hint="cs"/>
        <w:sz w:val="24"/>
        <w:szCs w:val="24"/>
        <w:rtl/>
      </w:rPr>
      <w:t>טלפון:04-9951200 פקס: 04-</w:t>
    </w:r>
    <w:r w:rsidRPr="009947BF">
      <w:rPr>
        <w:rFonts w:hint="cs"/>
        <w:sz w:val="24"/>
        <w:szCs w:val="24"/>
        <w:rtl/>
      </w:rPr>
      <w:t>9883439</w:t>
    </w:r>
  </w:p>
  <w:p w14:paraId="5B8944EF" w14:textId="77777777" w:rsidR="00ED72FE" w:rsidRPr="00BB2376" w:rsidRDefault="00A56284" w:rsidP="00ED72FE">
    <w:pPr>
      <w:pStyle w:val="a5"/>
      <w:tabs>
        <w:tab w:val="clear" w:pos="4153"/>
      </w:tabs>
      <w:jc w:val="center"/>
      <w:rPr>
        <w:rFonts w:ascii="Times New Roman" w:hAnsi="Times New Roman" w:cs="Times New Roman"/>
        <w:lang w:bidi="ar-SA"/>
      </w:rPr>
    </w:pPr>
    <w:proofErr w:type="gramStart"/>
    <w:r>
      <w:rPr>
        <w:rFonts w:hint="cs"/>
        <w:rtl/>
        <w:lang w:bidi="ar-SA"/>
      </w:rPr>
      <w:t>شعب,</w:t>
    </w:r>
    <w:proofErr w:type="gramEnd"/>
    <w:r>
      <w:rPr>
        <w:rFonts w:hint="cs"/>
        <w:rtl/>
        <w:lang w:bidi="ar-SA"/>
      </w:rPr>
      <w:t xml:space="preserve"> ص.ب. 1000 بدالة 20165   </w:t>
    </w:r>
    <w:r>
      <w:rPr>
        <w:rFonts w:cs="David" w:hint="cs"/>
        <w:rtl/>
      </w:rPr>
      <w:t xml:space="preserve">  שעב, ת.ד. 1000 מיקוד 20165</w:t>
    </w:r>
    <w:r>
      <w:rPr>
        <w:rFonts w:ascii="Times New Roman" w:hAnsi="Times New Roman" w:cs="Times New Roman" w:hint="cs"/>
        <w:rtl/>
      </w:rPr>
      <w:t xml:space="preserve">     </w:t>
    </w:r>
    <w:proofErr w:type="spellStart"/>
    <w:r w:rsidRPr="007C48FA">
      <w:rPr>
        <w:rFonts w:ascii="Times New Roman" w:hAnsi="Times New Roman" w:cs="Times New Roman"/>
        <w:b/>
        <w:bCs/>
        <w:sz w:val="20"/>
        <w:szCs w:val="20"/>
        <w:lang w:bidi="ar-SA"/>
      </w:rPr>
      <w:t>Sha'ab</w:t>
    </w:r>
    <w:proofErr w:type="spellEnd"/>
    <w:r w:rsidRPr="007C48FA">
      <w:rPr>
        <w:rFonts w:ascii="Times New Roman" w:hAnsi="Times New Roman" w:cs="Times New Roman"/>
        <w:sz w:val="20"/>
        <w:szCs w:val="20"/>
        <w:lang w:bidi="ar-SA"/>
      </w:rPr>
      <w:t xml:space="preserve">, P.O.B 1000 </w:t>
    </w:r>
    <w:proofErr w:type="spellStart"/>
    <w:r w:rsidRPr="007C48FA">
      <w:rPr>
        <w:rFonts w:ascii="Times New Roman" w:hAnsi="Times New Roman" w:cs="Times New Roman"/>
        <w:sz w:val="20"/>
        <w:szCs w:val="20"/>
        <w:lang w:bidi="ar-SA"/>
      </w:rPr>
      <w:t>Zipcode</w:t>
    </w:r>
    <w:proofErr w:type="spellEnd"/>
    <w:r w:rsidRPr="007C48FA">
      <w:rPr>
        <w:rFonts w:ascii="Times New Roman" w:hAnsi="Times New Roman" w:cs="Times New Roman"/>
        <w:sz w:val="20"/>
        <w:szCs w:val="20"/>
        <w:lang w:bidi="ar-SA"/>
      </w:rPr>
      <w:t xml:space="preserve"> 20165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A64BB" w14:textId="77777777" w:rsidR="00ED72FE" w:rsidRDefault="00A56284" w:rsidP="00ED72FE">
    <w:pPr>
      <w:pStyle w:val="a3"/>
      <w:jc w:val="center"/>
      <w:rPr>
        <w:rFonts w:cs="David"/>
        <w:sz w:val="50"/>
        <w:szCs w:val="50"/>
        <w:rtl/>
      </w:rPr>
    </w:pPr>
    <w:r w:rsidRPr="0010378D">
      <w:rPr>
        <w:rFonts w:hint="cs"/>
        <w:sz w:val="50"/>
        <w:szCs w:val="50"/>
        <w:rtl/>
        <w:lang w:bidi="ar-SA"/>
      </w:rPr>
      <w:t xml:space="preserve">مجلس شعب المحلي  </w:t>
    </w:r>
    <w:r>
      <w:rPr>
        <w:rFonts w:hint="cs"/>
        <w:rtl/>
        <w:lang w:bidi="ar-SA"/>
      </w:rPr>
      <w:t xml:space="preserve">   </w:t>
    </w:r>
    <w:r>
      <w:rPr>
        <w:rFonts w:hint="cs"/>
        <w:rtl/>
      </w:rPr>
      <w:t xml:space="preserve">   </w:t>
    </w:r>
    <w:r>
      <w:rPr>
        <w:noProof/>
        <w:sz w:val="30"/>
        <w:szCs w:val="30"/>
        <w:lang w:bidi="ar-SA"/>
      </w:rPr>
      <w:drawing>
        <wp:inline distT="0" distB="0" distL="0" distR="0" wp14:anchorId="262FFB43" wp14:editId="19C6F2AA">
          <wp:extent cx="600075" cy="571500"/>
          <wp:effectExtent l="0" t="0" r="0" b="0"/>
          <wp:docPr id="1" name="תמונה 1" descr="logo0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3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</w:t>
    </w:r>
    <w:r w:rsidRPr="0010378D">
      <w:rPr>
        <w:rFonts w:cs="David" w:hint="cs"/>
        <w:sz w:val="50"/>
        <w:szCs w:val="50"/>
        <w:rtl/>
      </w:rPr>
      <w:t>מועצה מקומית שעב</w:t>
    </w:r>
  </w:p>
  <w:p w14:paraId="68775244" w14:textId="77777777" w:rsidR="00ED72FE" w:rsidRDefault="00A56284" w:rsidP="00ED72FE">
    <w:pPr>
      <w:pStyle w:val="a3"/>
      <w:pBdr>
        <w:bottom w:val="single" w:sz="6" w:space="1" w:color="auto"/>
      </w:pBdr>
      <w:jc w:val="center"/>
      <w:rPr>
        <w:rFonts w:ascii="Times New Roman" w:hAnsi="Times New Roman" w:cs="Times New Roman"/>
        <w:sz w:val="36"/>
        <w:szCs w:val="36"/>
        <w:rtl/>
        <w:lang w:bidi="ar-SA"/>
      </w:rPr>
    </w:pPr>
    <w:proofErr w:type="spellStart"/>
    <w:r w:rsidRPr="007C48FA">
      <w:rPr>
        <w:rFonts w:ascii="Times New Roman" w:hAnsi="Times New Roman" w:cs="Times New Roman"/>
        <w:sz w:val="36"/>
        <w:szCs w:val="36"/>
        <w:lang w:bidi="ar-SA"/>
      </w:rPr>
      <w:t>Sha'ab</w:t>
    </w:r>
    <w:proofErr w:type="spellEnd"/>
    <w:r w:rsidRPr="007C48FA">
      <w:rPr>
        <w:rFonts w:ascii="Times New Roman" w:hAnsi="Times New Roman" w:cs="Times New Roman"/>
        <w:sz w:val="36"/>
        <w:szCs w:val="36"/>
        <w:lang w:bidi="ar-SA"/>
      </w:rPr>
      <w:t xml:space="preserve"> Local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F22F0"/>
    <w:multiLevelType w:val="hybridMultilevel"/>
    <w:tmpl w:val="5756116A"/>
    <w:lvl w:ilvl="0" w:tplc="164CC1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F4FDA"/>
    <w:multiLevelType w:val="hybridMultilevel"/>
    <w:tmpl w:val="B930E2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82518"/>
    <w:multiLevelType w:val="hybridMultilevel"/>
    <w:tmpl w:val="41A819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05972"/>
    <w:multiLevelType w:val="hybridMultilevel"/>
    <w:tmpl w:val="85769162"/>
    <w:lvl w:ilvl="0" w:tplc="FCA02E88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DF"/>
    <w:rsid w:val="00006FFD"/>
    <w:rsid w:val="00227FCA"/>
    <w:rsid w:val="005A2CDF"/>
    <w:rsid w:val="0066136C"/>
    <w:rsid w:val="00A13B7A"/>
    <w:rsid w:val="00A56284"/>
    <w:rsid w:val="00C164F4"/>
    <w:rsid w:val="00E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8C6E"/>
  <w15:chartTrackingRefBased/>
  <w15:docId w15:val="{7CDE3D75-3519-4ED1-BD80-35C290BF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CDF"/>
    <w:pPr>
      <w:bidi/>
      <w:spacing w:after="200" w:line="276" w:lineRule="auto"/>
    </w:pPr>
    <w:rPr>
      <w:rFonts w:ascii="Calibri" w:eastAsia="Calibri" w:hAnsi="Calibri" w:cs="Arial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A2CDF"/>
    <w:rPr>
      <w:rFonts w:ascii="Calibri" w:eastAsia="Calibri" w:hAnsi="Calibri" w:cs="Arial"/>
      <w:lang w:val="en-US" w:bidi="he-IL"/>
    </w:rPr>
  </w:style>
  <w:style w:type="paragraph" w:styleId="a5">
    <w:name w:val="footer"/>
    <w:basedOn w:val="a"/>
    <w:link w:val="a6"/>
    <w:uiPriority w:val="99"/>
    <w:semiHidden/>
    <w:unhideWhenUsed/>
    <w:rsid w:val="005A2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5A2CDF"/>
    <w:rPr>
      <w:rFonts w:ascii="Calibri" w:eastAsia="Calibri" w:hAnsi="Calibri" w:cs="Arial"/>
      <w:lang w:val="en-US" w:bidi="he-IL"/>
    </w:rPr>
  </w:style>
  <w:style w:type="paragraph" w:styleId="a7">
    <w:name w:val="No Spacing"/>
    <w:uiPriority w:val="1"/>
    <w:qFormat/>
    <w:rsid w:val="005A2CD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2020-06-17T12:36:00Z</cp:lastPrinted>
  <dcterms:created xsi:type="dcterms:W3CDTF">2020-06-17T11:33:00Z</dcterms:created>
  <dcterms:modified xsi:type="dcterms:W3CDTF">2020-06-17T12:36:00Z</dcterms:modified>
</cp:coreProperties>
</file>